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EAB2B9" w14:textId="77777777" w:rsidR="000769F2" w:rsidRDefault="005B19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72BDD" wp14:editId="638B309E">
                <wp:simplePos x="0" y="0"/>
                <wp:positionH relativeFrom="column">
                  <wp:posOffset>771525</wp:posOffset>
                </wp:positionH>
                <wp:positionV relativeFrom="paragraph">
                  <wp:posOffset>-438150</wp:posOffset>
                </wp:positionV>
                <wp:extent cx="7924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BFE06" w14:textId="2BE9B4FE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–  </w:t>
                            </w:r>
                            <w:r w:rsid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A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 w:rsidR="00CE2532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2532" w:rsidRPr="00CE2532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72B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.75pt;margin-top:-34.5pt;width:62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" filled="f" stroked="f">
                <v:textbox style="mso-fit-shape-to-text:t">
                  <w:txbxContent>
                    <w:p w14:paraId="106BFE06" w14:textId="2BE9B4FE"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–  </w:t>
                      </w:r>
                      <w:r w:rsid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AFA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Week</w:t>
                      </w:r>
                      <w:r w:rsidR="00CE2532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2532" w:rsidRPr="00CE2532">
                        <w:rPr>
                          <w:b/>
                          <w:color w:val="FF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6DDF01" wp14:editId="7635C7B9">
                <wp:simplePos x="0" y="0"/>
                <wp:positionH relativeFrom="page">
                  <wp:posOffset>8391525</wp:posOffset>
                </wp:positionH>
                <wp:positionV relativeFrom="paragraph">
                  <wp:posOffset>-542925</wp:posOffset>
                </wp:positionV>
                <wp:extent cx="1776095" cy="18288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28655" w14:textId="5582E964" w:rsidR="005B192D" w:rsidRPr="005B192D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DDF01" id="Text Box 5" o:spid="_x0000_s1027" type="#_x0000_t202" style="position:absolute;margin-left:660.75pt;margin-top:-42.75pt;width:139.85pt;height:2in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" filled="f" stroked="f">
                <v:textbox style="mso-fit-shape-to-text:t">
                  <w:txbxContent>
                    <w:p w14:paraId="13528655" w14:textId="5582E964" w:rsidR="005B192D" w:rsidRPr="005B192D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D7370D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6730C" w14:paraId="094A68F8" w14:textId="77777777" w:rsidTr="005B192D">
        <w:tc>
          <w:tcPr>
            <w:tcW w:w="2324" w:type="dxa"/>
            <w:shd w:val="clear" w:color="auto" w:fill="FFFFFF" w:themeFill="background1"/>
          </w:tcPr>
          <w:p w14:paraId="6167D160" w14:textId="77777777" w:rsidR="005B192D" w:rsidRDefault="005B192D" w:rsidP="005B192D"/>
          <w:p w14:paraId="66D8400A" w14:textId="0F3EA6A5" w:rsidR="005B192D" w:rsidRPr="00DE7FD7" w:rsidRDefault="00DE7FD7" w:rsidP="005B192D">
            <w:pPr>
              <w:rPr>
                <w:sz w:val="24"/>
                <w:szCs w:val="24"/>
              </w:rPr>
            </w:pPr>
            <w:r w:rsidRPr="00DE7FD7">
              <w:rPr>
                <w:sz w:val="24"/>
                <w:szCs w:val="24"/>
                <w:highlight w:val="yellow"/>
              </w:rPr>
              <w:t>0-3 departments</w:t>
            </w:r>
          </w:p>
          <w:p w14:paraId="111DBC9E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3CD9ABF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5A7609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0131B211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A88D98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1F0E7926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46730C" w14:paraId="770899E1" w14:textId="77777777" w:rsidTr="005B192D">
        <w:tc>
          <w:tcPr>
            <w:tcW w:w="2324" w:type="dxa"/>
            <w:shd w:val="clear" w:color="auto" w:fill="FFFFFF" w:themeFill="background1"/>
          </w:tcPr>
          <w:p w14:paraId="06A9B47C" w14:textId="77777777" w:rsidR="005B192D" w:rsidRDefault="005B192D" w:rsidP="005B192D"/>
          <w:p w14:paraId="377DA9FA" w14:textId="77777777" w:rsidR="005B192D" w:rsidRDefault="005B192D" w:rsidP="005B192D">
            <w:r>
              <w:t>Breakfast</w:t>
            </w:r>
          </w:p>
          <w:p w14:paraId="6AEEA6BF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607FDFCD" w14:textId="5F0892C1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 w:rsidR="002B76C3"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4B9A366" w14:textId="2E3CA4A8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00BE576D" w14:textId="678582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212C9C22" w14:textId="07EFD897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76E8C49" w14:textId="1754C464" w:rsidR="005B192D" w:rsidRPr="005B192D" w:rsidRDefault="002B76C3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Selection of cereal</w:t>
            </w:r>
            <w:r>
              <w:rPr>
                <w:sz w:val="28"/>
                <w:szCs w:val="28"/>
              </w:rPr>
              <w:t xml:space="preserve"> and toast </w:t>
            </w:r>
            <w:r w:rsidRPr="005B192D">
              <w:rPr>
                <w:sz w:val="28"/>
                <w:szCs w:val="28"/>
              </w:rPr>
              <w:t>with milk or water</w:t>
            </w:r>
          </w:p>
        </w:tc>
      </w:tr>
      <w:tr w:rsidR="002B76C3" w14:paraId="3E6402F4" w14:textId="77777777" w:rsidTr="002B76C3">
        <w:tc>
          <w:tcPr>
            <w:tcW w:w="2324" w:type="dxa"/>
            <w:shd w:val="clear" w:color="auto" w:fill="FFFFFF" w:themeFill="background1"/>
          </w:tcPr>
          <w:p w14:paraId="073CE7CA" w14:textId="5DA4856E" w:rsidR="002B76C3" w:rsidRDefault="002B76C3" w:rsidP="005B192D">
            <w:r>
              <w:t xml:space="preserve">Soup of the week </w:t>
            </w:r>
          </w:p>
        </w:tc>
        <w:tc>
          <w:tcPr>
            <w:tcW w:w="11624" w:type="dxa"/>
            <w:gridSpan w:val="5"/>
            <w:shd w:val="clear" w:color="auto" w:fill="A6A6A6" w:themeFill="background1" w:themeFillShade="A6"/>
          </w:tcPr>
          <w:p w14:paraId="3682437E" w14:textId="0017659A" w:rsidR="002B76C3" w:rsidRPr="002B76C3" w:rsidRDefault="002B76C3" w:rsidP="002B76C3">
            <w:pPr>
              <w:rPr>
                <w:sz w:val="28"/>
                <w:szCs w:val="28"/>
              </w:rPr>
            </w:pPr>
            <w:r w:rsidRPr="002B76C3">
              <w:rPr>
                <w:sz w:val="28"/>
                <w:szCs w:val="28"/>
              </w:rPr>
              <w:t xml:space="preserve">                                            </w:t>
            </w:r>
            <w:r w:rsidR="007321C0">
              <w:rPr>
                <w:color w:val="FF0000"/>
                <w:sz w:val="28"/>
                <w:szCs w:val="28"/>
              </w:rPr>
              <w:t xml:space="preserve">Potato and leek </w:t>
            </w:r>
            <w:r>
              <w:rPr>
                <w:color w:val="FF0000"/>
                <w:sz w:val="28"/>
                <w:szCs w:val="28"/>
              </w:rPr>
              <w:t>s</w:t>
            </w:r>
            <w:r w:rsidRPr="002B76C3">
              <w:rPr>
                <w:color w:val="FF0000"/>
                <w:sz w:val="28"/>
                <w:szCs w:val="28"/>
              </w:rPr>
              <w:t xml:space="preserve">oup </w:t>
            </w:r>
            <w:r>
              <w:rPr>
                <w:color w:val="FF0000"/>
                <w:sz w:val="28"/>
                <w:szCs w:val="28"/>
              </w:rPr>
              <w:t xml:space="preserve">with selection of sandwiches </w:t>
            </w:r>
          </w:p>
        </w:tc>
      </w:tr>
      <w:tr w:rsidR="0046730C" w14:paraId="0436FB07" w14:textId="77777777" w:rsidTr="005B192D">
        <w:tc>
          <w:tcPr>
            <w:tcW w:w="2324" w:type="dxa"/>
            <w:shd w:val="clear" w:color="auto" w:fill="FFFFFF" w:themeFill="background1"/>
          </w:tcPr>
          <w:p w14:paraId="3586E434" w14:textId="77777777" w:rsidR="002B76C3" w:rsidRDefault="002B76C3" w:rsidP="005B192D"/>
          <w:p w14:paraId="604AA865" w14:textId="77777777" w:rsidR="005B192D" w:rsidRDefault="005B192D" w:rsidP="005B192D">
            <w:r>
              <w:t>Lunch choice 1</w:t>
            </w:r>
          </w:p>
          <w:p w14:paraId="2B2B2653" w14:textId="77777777" w:rsidR="005B192D" w:rsidRDefault="005B192D" w:rsidP="005B192D"/>
          <w:p w14:paraId="316A0CC1" w14:textId="77777777" w:rsidR="005B192D" w:rsidRDefault="005B192D" w:rsidP="005B192D"/>
          <w:p w14:paraId="280F2DEB" w14:textId="77777777" w:rsidR="00060538" w:rsidRDefault="00060538" w:rsidP="005B192D"/>
          <w:p w14:paraId="4C781058" w14:textId="1F7008D2" w:rsidR="005B192D" w:rsidRDefault="005B192D" w:rsidP="005B192D">
            <w:r w:rsidRPr="002B76C3">
              <w:t>Lunch choice 2</w:t>
            </w:r>
            <w:r w:rsidR="002B76C3" w:rsidRPr="002B76C3">
              <w:t xml:space="preserve"> - </w:t>
            </w:r>
            <w:r w:rsidR="002B76C3" w:rsidRPr="002B76C3">
              <w:rPr>
                <w:highlight w:val="yellow"/>
              </w:rPr>
              <w:t>V</w:t>
            </w:r>
          </w:p>
          <w:p w14:paraId="3517DDB4" w14:textId="77777777" w:rsidR="005B192D" w:rsidRDefault="005B192D" w:rsidP="005B192D"/>
          <w:p w14:paraId="6FA12525" w14:textId="77777777" w:rsidR="005B192D" w:rsidRDefault="005B192D" w:rsidP="005B192D"/>
          <w:p w14:paraId="30DEF416" w14:textId="77777777" w:rsidR="00060538" w:rsidRDefault="00060538" w:rsidP="005B192D"/>
          <w:p w14:paraId="57166BF4" w14:textId="77777777" w:rsidR="00060538" w:rsidRDefault="00060538" w:rsidP="005B192D"/>
          <w:p w14:paraId="477FE769" w14:textId="77777777" w:rsidR="00060538" w:rsidRDefault="00060538" w:rsidP="005B192D"/>
          <w:p w14:paraId="141AE5B8" w14:textId="478EAC97" w:rsidR="005B192D" w:rsidRDefault="005B192D" w:rsidP="005B192D">
            <w:r>
              <w:t>Pudding</w:t>
            </w:r>
          </w:p>
          <w:p w14:paraId="66EB7F43" w14:textId="77777777" w:rsidR="005B192D" w:rsidRDefault="005B192D" w:rsidP="005B192D"/>
          <w:p w14:paraId="737E08C0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1D61D48F" w14:textId="56A071BC" w:rsidR="006E0315" w:rsidRDefault="00DE7FD7" w:rsidP="0092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</w:t>
            </w:r>
            <w:r w:rsidR="00A11001">
              <w:rPr>
                <w:sz w:val="28"/>
                <w:szCs w:val="28"/>
              </w:rPr>
              <w:t xml:space="preserve">/plain </w:t>
            </w:r>
            <w:r>
              <w:rPr>
                <w:sz w:val="28"/>
                <w:szCs w:val="28"/>
              </w:rPr>
              <w:t xml:space="preserve">omelette with veg  </w:t>
            </w:r>
          </w:p>
          <w:p w14:paraId="5BC4E42E" w14:textId="2B72988C" w:rsidR="00DE7FD7" w:rsidRDefault="00DE7FD7" w:rsidP="00925F61">
            <w:pPr>
              <w:jc w:val="center"/>
              <w:rPr>
                <w:sz w:val="28"/>
                <w:szCs w:val="28"/>
              </w:rPr>
            </w:pPr>
          </w:p>
          <w:p w14:paraId="6652F28C" w14:textId="172FCDD6" w:rsidR="00DE7FD7" w:rsidRDefault="00DE7FD7" w:rsidP="00925F61">
            <w:pPr>
              <w:jc w:val="center"/>
              <w:rPr>
                <w:sz w:val="28"/>
                <w:szCs w:val="28"/>
              </w:rPr>
            </w:pPr>
          </w:p>
          <w:p w14:paraId="1FF85094" w14:textId="258BED69" w:rsidR="00DE7FD7" w:rsidRDefault="00A11001" w:rsidP="0092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Toast and beans </w:t>
            </w:r>
          </w:p>
          <w:p w14:paraId="7EF8F58D" w14:textId="77777777" w:rsidR="006E0315" w:rsidRDefault="006E0315" w:rsidP="00925F61">
            <w:pPr>
              <w:jc w:val="center"/>
              <w:rPr>
                <w:sz w:val="28"/>
                <w:szCs w:val="28"/>
              </w:rPr>
            </w:pPr>
          </w:p>
          <w:p w14:paraId="4F38B323" w14:textId="77777777" w:rsidR="006E0315" w:rsidRDefault="006E0315" w:rsidP="00925F61">
            <w:pPr>
              <w:jc w:val="center"/>
              <w:rPr>
                <w:sz w:val="28"/>
                <w:szCs w:val="28"/>
              </w:rPr>
            </w:pPr>
          </w:p>
          <w:p w14:paraId="499DC3DD" w14:textId="77777777" w:rsidR="00A11001" w:rsidRDefault="00A11001" w:rsidP="00925F61">
            <w:pPr>
              <w:jc w:val="center"/>
              <w:rPr>
                <w:sz w:val="28"/>
                <w:szCs w:val="28"/>
              </w:rPr>
            </w:pPr>
          </w:p>
          <w:p w14:paraId="5B31B659" w14:textId="041F8E2B" w:rsidR="005B192D" w:rsidRPr="005B192D" w:rsidRDefault="00DE7FD7" w:rsidP="0092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  <w:r w:rsidR="006E0315">
              <w:rPr>
                <w:sz w:val="28"/>
                <w:szCs w:val="28"/>
              </w:rPr>
              <w:t xml:space="preserve">/Banana and watermelon </w:t>
            </w:r>
          </w:p>
        </w:tc>
        <w:tc>
          <w:tcPr>
            <w:tcW w:w="2325" w:type="dxa"/>
            <w:shd w:val="clear" w:color="auto" w:fill="FFFFFF" w:themeFill="background1"/>
          </w:tcPr>
          <w:p w14:paraId="330B0B7A" w14:textId="5BDCC14C" w:rsidR="00623487" w:rsidRDefault="00623487" w:rsidP="0062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 Pie</w:t>
            </w:r>
          </w:p>
          <w:p w14:paraId="01B7F069" w14:textId="77777777" w:rsidR="00623487" w:rsidRDefault="00623487" w:rsidP="00623487">
            <w:pPr>
              <w:jc w:val="center"/>
              <w:rPr>
                <w:sz w:val="28"/>
                <w:szCs w:val="28"/>
              </w:rPr>
            </w:pPr>
          </w:p>
          <w:p w14:paraId="623B0C2F" w14:textId="77777777" w:rsidR="00623487" w:rsidRDefault="00623487" w:rsidP="00623487">
            <w:pPr>
              <w:jc w:val="center"/>
              <w:rPr>
                <w:sz w:val="28"/>
                <w:szCs w:val="28"/>
              </w:rPr>
            </w:pPr>
          </w:p>
          <w:p w14:paraId="1584981D" w14:textId="77777777" w:rsidR="00623487" w:rsidRDefault="00623487" w:rsidP="00623487">
            <w:pPr>
              <w:jc w:val="center"/>
              <w:rPr>
                <w:sz w:val="28"/>
                <w:szCs w:val="28"/>
              </w:rPr>
            </w:pPr>
          </w:p>
          <w:p w14:paraId="62AA3B61" w14:textId="7849ADC3" w:rsidR="00623487" w:rsidRDefault="00623487" w:rsidP="0062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and cheese        with peas</w:t>
            </w:r>
          </w:p>
          <w:p w14:paraId="1F443F44" w14:textId="77777777" w:rsidR="00925F61" w:rsidRDefault="00925F61" w:rsidP="00623487">
            <w:pPr>
              <w:jc w:val="center"/>
              <w:rPr>
                <w:sz w:val="28"/>
                <w:szCs w:val="28"/>
              </w:rPr>
            </w:pPr>
          </w:p>
          <w:p w14:paraId="08AF183A" w14:textId="77777777" w:rsidR="00AA3F4B" w:rsidRDefault="00AA3F4B" w:rsidP="00641FB7">
            <w:pPr>
              <w:jc w:val="center"/>
              <w:rPr>
                <w:sz w:val="28"/>
                <w:szCs w:val="28"/>
              </w:rPr>
            </w:pPr>
          </w:p>
          <w:p w14:paraId="37D35FE7" w14:textId="03D15EAE" w:rsidR="00925F61" w:rsidRPr="005B192D" w:rsidRDefault="006E0315" w:rsidP="00A1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Biscuits/Apple and melon</w:t>
            </w:r>
          </w:p>
        </w:tc>
        <w:tc>
          <w:tcPr>
            <w:tcW w:w="2325" w:type="dxa"/>
            <w:shd w:val="clear" w:color="auto" w:fill="FFFFFF" w:themeFill="background1"/>
          </w:tcPr>
          <w:p w14:paraId="083F5456" w14:textId="5D28BAE1" w:rsidR="005B192D" w:rsidRDefault="0062348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pot pie</w:t>
            </w:r>
          </w:p>
          <w:p w14:paraId="7E962D04" w14:textId="6078C64B" w:rsidR="00623487" w:rsidRDefault="0062348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31983">
              <w:rPr>
                <w:sz w:val="28"/>
                <w:szCs w:val="28"/>
              </w:rPr>
              <w:t>Beef</w:t>
            </w:r>
            <w:r>
              <w:rPr>
                <w:sz w:val="28"/>
                <w:szCs w:val="28"/>
              </w:rPr>
              <w:t>, carrots, peas with pastry)</w:t>
            </w:r>
          </w:p>
          <w:p w14:paraId="25EDBC99" w14:textId="77777777" w:rsidR="00641FB7" w:rsidRDefault="00641FB7" w:rsidP="005B192D">
            <w:pPr>
              <w:jc w:val="center"/>
              <w:rPr>
                <w:sz w:val="28"/>
                <w:szCs w:val="28"/>
              </w:rPr>
            </w:pPr>
          </w:p>
          <w:p w14:paraId="0C5C261B" w14:textId="15633D77" w:rsidR="00AA3F4B" w:rsidRDefault="0062348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Pizza and garlic bread</w:t>
            </w:r>
          </w:p>
          <w:p w14:paraId="597FCC72" w14:textId="77777777" w:rsidR="00DE7FD7" w:rsidRDefault="00DE7FD7" w:rsidP="005B192D">
            <w:pPr>
              <w:jc w:val="center"/>
              <w:rPr>
                <w:sz w:val="28"/>
                <w:szCs w:val="28"/>
              </w:rPr>
            </w:pPr>
          </w:p>
          <w:p w14:paraId="3960AE6A" w14:textId="77777777" w:rsidR="00DE7FD7" w:rsidRDefault="00DE7FD7" w:rsidP="005B192D">
            <w:pPr>
              <w:jc w:val="center"/>
              <w:rPr>
                <w:sz w:val="28"/>
                <w:szCs w:val="28"/>
              </w:rPr>
            </w:pPr>
          </w:p>
          <w:p w14:paraId="46E8FB07" w14:textId="7D0B22E4" w:rsidR="00641FB7" w:rsidRPr="005B192D" w:rsidRDefault="006E0315" w:rsidP="00D31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 /pears and tangerine</w:t>
            </w:r>
          </w:p>
        </w:tc>
        <w:tc>
          <w:tcPr>
            <w:tcW w:w="2325" w:type="dxa"/>
            <w:shd w:val="clear" w:color="auto" w:fill="FFFFFF" w:themeFill="background1"/>
          </w:tcPr>
          <w:p w14:paraId="291E16E4" w14:textId="483C46DA" w:rsidR="00641FB7" w:rsidRDefault="0062348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 and beans</w:t>
            </w:r>
          </w:p>
          <w:p w14:paraId="4B76EED7" w14:textId="77777777" w:rsidR="00623487" w:rsidRDefault="00623487" w:rsidP="005B192D">
            <w:pPr>
              <w:jc w:val="center"/>
              <w:rPr>
                <w:sz w:val="28"/>
                <w:szCs w:val="28"/>
              </w:rPr>
            </w:pPr>
          </w:p>
          <w:p w14:paraId="1AA03766" w14:textId="77777777" w:rsidR="00AA3F4B" w:rsidRDefault="00AA3F4B" w:rsidP="00D31983">
            <w:pPr>
              <w:rPr>
                <w:sz w:val="28"/>
                <w:szCs w:val="28"/>
              </w:rPr>
            </w:pPr>
          </w:p>
          <w:p w14:paraId="5BDEB373" w14:textId="6EA4E325" w:rsidR="00641FB7" w:rsidRDefault="00AA3F4B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Creamy tomato pasta </w:t>
            </w:r>
          </w:p>
          <w:p w14:paraId="05DB4372" w14:textId="77777777" w:rsidR="00641FB7" w:rsidRDefault="00641FB7" w:rsidP="005B192D">
            <w:pPr>
              <w:jc w:val="center"/>
              <w:rPr>
                <w:sz w:val="28"/>
                <w:szCs w:val="28"/>
              </w:rPr>
            </w:pPr>
          </w:p>
          <w:p w14:paraId="27BCBAB2" w14:textId="77777777" w:rsidR="00AA3F4B" w:rsidRDefault="00AA3F4B" w:rsidP="00623487">
            <w:pPr>
              <w:rPr>
                <w:sz w:val="28"/>
                <w:szCs w:val="28"/>
              </w:rPr>
            </w:pPr>
          </w:p>
          <w:p w14:paraId="345DF659" w14:textId="656EC051" w:rsidR="005B192D" w:rsidRPr="005B192D" w:rsidRDefault="00D31983" w:rsidP="00716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Crispy </w:t>
            </w:r>
            <w:r w:rsidR="004D4487">
              <w:rPr>
                <w:sz w:val="28"/>
                <w:szCs w:val="28"/>
              </w:rPr>
              <w:t>cake /</w:t>
            </w:r>
            <w:r w:rsidR="005933CC">
              <w:rPr>
                <w:sz w:val="28"/>
                <w:szCs w:val="28"/>
              </w:rPr>
              <w:t>Pineapple and banana</w:t>
            </w:r>
          </w:p>
        </w:tc>
        <w:tc>
          <w:tcPr>
            <w:tcW w:w="2325" w:type="dxa"/>
            <w:shd w:val="clear" w:color="auto" w:fill="FFFFFF" w:themeFill="background1"/>
          </w:tcPr>
          <w:p w14:paraId="0854B730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06392AA8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015D658E" w14:textId="77777777" w:rsidR="00596827" w:rsidRDefault="00596827" w:rsidP="00060538">
            <w:pPr>
              <w:jc w:val="center"/>
              <w:rPr>
                <w:sz w:val="28"/>
                <w:szCs w:val="28"/>
              </w:rPr>
            </w:pPr>
          </w:p>
          <w:p w14:paraId="54BC5D81" w14:textId="77777777" w:rsidR="005933CC" w:rsidRDefault="005933CC" w:rsidP="00060538">
            <w:pPr>
              <w:jc w:val="center"/>
              <w:rPr>
                <w:sz w:val="28"/>
                <w:szCs w:val="28"/>
              </w:rPr>
            </w:pPr>
          </w:p>
          <w:p w14:paraId="6A79B34A" w14:textId="23FB9BF9" w:rsidR="007169D8" w:rsidRDefault="00623487" w:rsidP="0006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</w:t>
            </w:r>
            <w:r w:rsidR="00E72D77">
              <w:rPr>
                <w:sz w:val="28"/>
                <w:szCs w:val="28"/>
              </w:rPr>
              <w:t xml:space="preserve">or Ham </w:t>
            </w:r>
            <w:r>
              <w:rPr>
                <w:sz w:val="28"/>
                <w:szCs w:val="28"/>
              </w:rPr>
              <w:t xml:space="preserve">toasties </w:t>
            </w:r>
            <w:r w:rsidR="00D31983">
              <w:rPr>
                <w:sz w:val="28"/>
                <w:szCs w:val="28"/>
              </w:rPr>
              <w:t xml:space="preserve">with waffles </w:t>
            </w:r>
          </w:p>
          <w:p w14:paraId="03DE1B77" w14:textId="77777777" w:rsidR="007169D8" w:rsidRDefault="007169D8" w:rsidP="00060538">
            <w:pPr>
              <w:jc w:val="center"/>
              <w:rPr>
                <w:sz w:val="28"/>
                <w:szCs w:val="28"/>
              </w:rPr>
            </w:pPr>
          </w:p>
          <w:p w14:paraId="0FC79C83" w14:textId="77777777" w:rsidR="00F426D5" w:rsidRDefault="00F426D5" w:rsidP="00060538">
            <w:pPr>
              <w:jc w:val="center"/>
              <w:rPr>
                <w:sz w:val="28"/>
                <w:szCs w:val="28"/>
              </w:rPr>
            </w:pPr>
          </w:p>
          <w:p w14:paraId="11264523" w14:textId="47187183" w:rsidR="007169D8" w:rsidRPr="005B192D" w:rsidRDefault="005933CC" w:rsidP="0006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 delight/apple and watermelon</w:t>
            </w:r>
          </w:p>
        </w:tc>
      </w:tr>
      <w:tr w:rsidR="0046730C" w14:paraId="3C3CD3C6" w14:textId="77777777" w:rsidTr="005B192D">
        <w:tc>
          <w:tcPr>
            <w:tcW w:w="2324" w:type="dxa"/>
            <w:shd w:val="clear" w:color="auto" w:fill="FFFFFF" w:themeFill="background1"/>
          </w:tcPr>
          <w:p w14:paraId="4C48EE92" w14:textId="77777777" w:rsidR="005B192D" w:rsidRDefault="005B192D" w:rsidP="005B192D"/>
          <w:p w14:paraId="24F52544" w14:textId="77777777" w:rsidR="005B192D" w:rsidRDefault="005B192D" w:rsidP="005B192D"/>
          <w:p w14:paraId="6BA36D74" w14:textId="77777777" w:rsidR="005B192D" w:rsidRDefault="005B192D" w:rsidP="005B192D">
            <w:r>
              <w:t>Afternoon snack</w:t>
            </w:r>
          </w:p>
          <w:p w14:paraId="77AAED7A" w14:textId="1162FD21" w:rsidR="005B192D" w:rsidRDefault="00167AFA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458A9A5" wp14:editId="04CF17CB">
                  <wp:simplePos x="0" y="0"/>
                  <wp:positionH relativeFrom="leftMargin">
                    <wp:posOffset>116206</wp:posOffset>
                  </wp:positionH>
                  <wp:positionV relativeFrom="paragraph">
                    <wp:posOffset>169545</wp:posOffset>
                  </wp:positionV>
                  <wp:extent cx="1103630" cy="1117600"/>
                  <wp:effectExtent l="152400" t="152400" r="134620" b="139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0363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6568B7" w14:textId="2955E4DD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085A6A27" w14:textId="23CAD5DB" w:rsidR="007169D8" w:rsidRDefault="007321C0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Bagels with cheese or jam </w:t>
            </w:r>
          </w:p>
          <w:p w14:paraId="04D2A28A" w14:textId="3481C119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 xml:space="preserve">Fresh </w:t>
            </w:r>
            <w:r w:rsidR="0046730C">
              <w:rPr>
                <w:sz w:val="28"/>
                <w:szCs w:val="28"/>
              </w:rPr>
              <w:t>f</w:t>
            </w:r>
            <w:r w:rsidRPr="005B192D">
              <w:rPr>
                <w:sz w:val="28"/>
                <w:szCs w:val="28"/>
              </w:rPr>
              <w:t>ruit</w:t>
            </w:r>
          </w:p>
          <w:p w14:paraId="1FB23072" w14:textId="6BAC0A53" w:rsidR="005B192D" w:rsidRPr="005B192D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376F19AD" w14:textId="54AEE0DD" w:rsidR="0046730C" w:rsidRDefault="004D4487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Sponge Cake</w:t>
            </w:r>
          </w:p>
          <w:p w14:paraId="252FE4A7" w14:textId="1D03D780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63976F" w14:textId="3D17C2B0" w:rsidR="005B192D" w:rsidRPr="005B192D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808AEDD" w14:textId="77777777" w:rsidR="0046730C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Breadsticks and selection of dips</w:t>
            </w:r>
          </w:p>
          <w:p w14:paraId="15A6C35F" w14:textId="3995EF43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39A1C377" w14:textId="0743B330" w:rsidR="005B192D" w:rsidRPr="005B192D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ADE5F5A" w14:textId="7ED434AA" w:rsidR="0046730C" w:rsidRPr="00B006FB" w:rsidRDefault="0046730C" w:rsidP="00B006FB">
            <w:pPr>
              <w:jc w:val="center"/>
              <w:rPr>
                <w:sz w:val="24"/>
                <w:szCs w:val="24"/>
              </w:rPr>
            </w:pPr>
            <w:r w:rsidRPr="00B006FB">
              <w:rPr>
                <w:sz w:val="24"/>
                <w:szCs w:val="24"/>
              </w:rPr>
              <w:t>Wraps with cheese or ham</w:t>
            </w:r>
          </w:p>
          <w:p w14:paraId="2DF5642E" w14:textId="3619183F" w:rsidR="00B006FB" w:rsidRPr="00B006FB" w:rsidRDefault="00B006FB" w:rsidP="00B006FB">
            <w:pPr>
              <w:jc w:val="center"/>
              <w:rPr>
                <w:sz w:val="24"/>
                <w:szCs w:val="24"/>
              </w:rPr>
            </w:pPr>
            <w:r w:rsidRPr="00B006FB">
              <w:rPr>
                <w:sz w:val="24"/>
                <w:szCs w:val="24"/>
                <w:highlight w:val="yellow"/>
              </w:rPr>
              <w:t>Babies/A/C</w:t>
            </w:r>
            <w:r w:rsidRPr="00B006FB">
              <w:rPr>
                <w:sz w:val="24"/>
                <w:szCs w:val="24"/>
              </w:rPr>
              <w:t xml:space="preserve"> – Crackers with butter/cheese</w:t>
            </w:r>
          </w:p>
          <w:p w14:paraId="2E9821A9" w14:textId="4759DA3C" w:rsidR="005B192D" w:rsidRPr="00B006FB" w:rsidRDefault="005B192D" w:rsidP="00B006FB">
            <w:pPr>
              <w:jc w:val="center"/>
              <w:rPr>
                <w:sz w:val="24"/>
                <w:szCs w:val="24"/>
              </w:rPr>
            </w:pPr>
            <w:r w:rsidRPr="00B006FB">
              <w:rPr>
                <w:sz w:val="24"/>
                <w:szCs w:val="24"/>
              </w:rPr>
              <w:t>Fresh fruit</w:t>
            </w:r>
          </w:p>
          <w:p w14:paraId="1D500D04" w14:textId="23D7C76E" w:rsidR="005B192D" w:rsidRPr="00B006FB" w:rsidRDefault="0046730C" w:rsidP="00B006FB">
            <w:pPr>
              <w:jc w:val="center"/>
              <w:rPr>
                <w:sz w:val="24"/>
                <w:szCs w:val="24"/>
              </w:rPr>
            </w:pPr>
            <w:r w:rsidRPr="00B006FB">
              <w:rPr>
                <w:sz w:val="24"/>
                <w:szCs w:val="24"/>
              </w:rPr>
              <w:t>f</w:t>
            </w:r>
            <w:r w:rsidR="005B192D" w:rsidRPr="00B006FB">
              <w:rPr>
                <w:sz w:val="24"/>
                <w:szCs w:val="24"/>
              </w:rPr>
              <w:t>resh milk or water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4F8CAC50" w14:textId="62BB5286" w:rsidR="0046730C" w:rsidRDefault="0046730C" w:rsidP="0046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Digestive biscuits and yoghurt</w:t>
            </w:r>
          </w:p>
          <w:p w14:paraId="3872B0A0" w14:textId="1769C3E3" w:rsidR="005B192D" w:rsidRPr="005B192D" w:rsidRDefault="005B192D" w:rsidP="0046730C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Fresh fruit</w:t>
            </w:r>
          </w:p>
          <w:p w14:paraId="22EEBFB2" w14:textId="36134055" w:rsidR="005B192D" w:rsidRPr="005B192D" w:rsidRDefault="0046730C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B192D" w:rsidRPr="005B192D">
              <w:rPr>
                <w:sz w:val="28"/>
                <w:szCs w:val="28"/>
              </w:rPr>
              <w:t>resh milk or water</w:t>
            </w:r>
          </w:p>
        </w:tc>
      </w:tr>
    </w:tbl>
    <w:p w14:paraId="0495310B" w14:textId="5E94E6B1" w:rsidR="0018016C" w:rsidRDefault="00167AFA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00820E5" wp14:editId="2DC81FB6">
            <wp:simplePos x="0" y="0"/>
            <wp:positionH relativeFrom="page">
              <wp:posOffset>9177145</wp:posOffset>
            </wp:positionH>
            <wp:positionV relativeFrom="paragraph">
              <wp:posOffset>4355354</wp:posOffset>
            </wp:positionV>
            <wp:extent cx="1312665" cy="1441450"/>
            <wp:effectExtent l="171450" t="152400" r="17335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316503" cy="14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703EFB1" wp14:editId="5223487F">
            <wp:simplePos x="0" y="0"/>
            <wp:positionH relativeFrom="page">
              <wp:align>right</wp:align>
            </wp:positionH>
            <wp:positionV relativeFrom="paragraph">
              <wp:posOffset>1456690</wp:posOffset>
            </wp:positionV>
            <wp:extent cx="1233248" cy="1573967"/>
            <wp:effectExtent l="190500" t="133350" r="176530" b="140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233248" cy="157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16C" w:rsidSect="00167AFA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9492" w14:textId="77777777" w:rsidR="008C50C7" w:rsidRDefault="008C50C7" w:rsidP="005B192D">
      <w:pPr>
        <w:spacing w:line="240" w:lineRule="auto"/>
      </w:pPr>
      <w:r>
        <w:separator/>
      </w:r>
    </w:p>
  </w:endnote>
  <w:endnote w:type="continuationSeparator" w:id="0">
    <w:p w14:paraId="32445AAE" w14:textId="77777777" w:rsidR="008C50C7" w:rsidRDefault="008C50C7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DC3B" w14:textId="77777777" w:rsidR="008C50C7" w:rsidRDefault="008C50C7" w:rsidP="005B192D">
      <w:pPr>
        <w:spacing w:line="240" w:lineRule="auto"/>
      </w:pPr>
      <w:r>
        <w:separator/>
      </w:r>
    </w:p>
  </w:footnote>
  <w:footnote w:type="continuationSeparator" w:id="0">
    <w:p w14:paraId="1C0BC6EC" w14:textId="77777777" w:rsidR="008C50C7" w:rsidRDefault="008C50C7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245F8"/>
    <w:rsid w:val="00060538"/>
    <w:rsid w:val="000709F6"/>
    <w:rsid w:val="000769F2"/>
    <w:rsid w:val="000E6C93"/>
    <w:rsid w:val="00107B2F"/>
    <w:rsid w:val="00167AFA"/>
    <w:rsid w:val="0018016C"/>
    <w:rsid w:val="002B76C3"/>
    <w:rsid w:val="003F4890"/>
    <w:rsid w:val="0046730C"/>
    <w:rsid w:val="00477804"/>
    <w:rsid w:val="004D4487"/>
    <w:rsid w:val="005933CC"/>
    <w:rsid w:val="00596827"/>
    <w:rsid w:val="005B192D"/>
    <w:rsid w:val="0060299A"/>
    <w:rsid w:val="00623487"/>
    <w:rsid w:val="00641FB7"/>
    <w:rsid w:val="00673960"/>
    <w:rsid w:val="006E0315"/>
    <w:rsid w:val="007169D8"/>
    <w:rsid w:val="007321C0"/>
    <w:rsid w:val="008A1AF8"/>
    <w:rsid w:val="008C50C7"/>
    <w:rsid w:val="00925F61"/>
    <w:rsid w:val="00A11001"/>
    <w:rsid w:val="00AA3F4B"/>
    <w:rsid w:val="00AB5241"/>
    <w:rsid w:val="00B006FB"/>
    <w:rsid w:val="00CE2532"/>
    <w:rsid w:val="00D31983"/>
    <w:rsid w:val="00D74328"/>
    <w:rsid w:val="00DE7FD7"/>
    <w:rsid w:val="00E72D77"/>
    <w:rsid w:val="00ED335E"/>
    <w:rsid w:val="00ED3D18"/>
    <w:rsid w:val="00EE16F6"/>
    <w:rsid w:val="00F426D5"/>
    <w:rsid w:val="00F42DFE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28EC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balmore 1</cp:lastModifiedBy>
  <cp:revision>7</cp:revision>
  <cp:lastPrinted>2021-10-13T12:33:00Z</cp:lastPrinted>
  <dcterms:created xsi:type="dcterms:W3CDTF">2021-06-04T09:35:00Z</dcterms:created>
  <dcterms:modified xsi:type="dcterms:W3CDTF">2021-10-13T12:34:00Z</dcterms:modified>
</cp:coreProperties>
</file>